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8D" w:rsidRPr="00F151AD" w:rsidRDefault="00C1578D" w:rsidP="003E6E72">
      <w:pPr>
        <w:spacing w:after="0" w:line="240" w:lineRule="auto"/>
        <w:rPr>
          <w:sz w:val="28"/>
          <w:szCs w:val="28"/>
        </w:rPr>
      </w:pPr>
      <w:r w:rsidRPr="00F151AD">
        <w:rPr>
          <w:sz w:val="28"/>
          <w:szCs w:val="28"/>
        </w:rPr>
        <w:t>ΤΜΗΜΑ ΘΕΑΤΡΙΚΩΝ ΣΠΟΥΔΩΝ</w:t>
      </w:r>
    </w:p>
    <w:p w:rsidR="006730A9" w:rsidRPr="00106275" w:rsidRDefault="006730A9" w:rsidP="00E363C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6275">
        <w:rPr>
          <w:rFonts w:ascii="Arial" w:hAnsi="Arial" w:cs="Arial"/>
          <w:b/>
          <w:sz w:val="24"/>
          <w:szCs w:val="24"/>
        </w:rPr>
        <w:t>ΠΡΟΓΡΑΜΜΑ ΜΕΤΑΠΤΥΧΙΑΚΩΝ ΣΠΟΥΔΩΝ</w:t>
      </w:r>
      <w:r w:rsidRPr="00106275">
        <w:rPr>
          <w:rFonts w:ascii="Arial" w:hAnsi="Arial" w:cs="Arial"/>
          <w:sz w:val="24"/>
          <w:szCs w:val="24"/>
        </w:rPr>
        <w:t xml:space="preserve"> </w:t>
      </w:r>
    </w:p>
    <w:p w:rsidR="00C1578D" w:rsidRPr="00E363C3" w:rsidRDefault="006730A9" w:rsidP="00E363C3">
      <w:pPr>
        <w:spacing w:after="0" w:line="360" w:lineRule="auto"/>
      </w:pPr>
      <w:r w:rsidRPr="005A3178">
        <w:rPr>
          <w:rFonts w:ascii="Arial" w:hAnsi="Arial" w:cs="Arial"/>
        </w:rPr>
        <w:t>«</w:t>
      </w:r>
      <w:r>
        <w:rPr>
          <w:rFonts w:ascii="Arial" w:hAnsi="Arial" w:cs="Arial"/>
        </w:rPr>
        <w:t>ΕΙΔΙΚΕΣ ΠΡΟΣΕΓΓΙΣΕΙΣ ΣΤΙΣ ΠΑΡΑΣΤΑΤΙΚΕΣ ΤΕΧΝΕΣ ΚΑΙ ΤΟΝ ΚΙΝΗΜΑΤΟΓΡΑΦΟ (ιστορία, θεωρία, πολιτικές της ταυτότητας)</w:t>
      </w:r>
      <w:r w:rsidRPr="005A3178">
        <w:rPr>
          <w:rFonts w:ascii="Arial" w:hAnsi="Arial" w:cs="Arial"/>
        </w:rPr>
        <w:t>»</w:t>
      </w:r>
    </w:p>
    <w:p w:rsidR="00106275" w:rsidRDefault="00106275" w:rsidP="003E6E72">
      <w:pPr>
        <w:jc w:val="center"/>
        <w:rPr>
          <w:b/>
          <w:sz w:val="28"/>
          <w:szCs w:val="28"/>
        </w:rPr>
      </w:pPr>
    </w:p>
    <w:p w:rsidR="0084205C" w:rsidRPr="00487DA7" w:rsidRDefault="00C1578D" w:rsidP="003E6E72">
      <w:pPr>
        <w:jc w:val="center"/>
        <w:rPr>
          <w:b/>
          <w:sz w:val="28"/>
          <w:szCs w:val="28"/>
        </w:rPr>
      </w:pPr>
      <w:r w:rsidRPr="00487DA7">
        <w:rPr>
          <w:b/>
          <w:sz w:val="28"/>
          <w:szCs w:val="28"/>
        </w:rPr>
        <w:t xml:space="preserve">ΕΙΣΑΚΤΕΟΙ ΜΕΤΑΠΤΥΧΙΑΚΟΙ ΦΟΙΤΗΤΕΣ  </w:t>
      </w:r>
      <w:r w:rsidR="0084205C" w:rsidRPr="00487DA7">
        <w:rPr>
          <w:b/>
          <w:sz w:val="28"/>
          <w:szCs w:val="28"/>
        </w:rPr>
        <w:t>2022-2023</w:t>
      </w:r>
      <w:r w:rsidRPr="00487DA7">
        <w:rPr>
          <w:b/>
          <w:sz w:val="28"/>
          <w:szCs w:val="28"/>
        </w:rPr>
        <w:t xml:space="preserve">       </w:t>
      </w:r>
    </w:p>
    <w:tbl>
      <w:tblPr>
        <w:tblStyle w:val="a5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84205C" w:rsidTr="006730A9">
        <w:tc>
          <w:tcPr>
            <w:tcW w:w="6095" w:type="dxa"/>
          </w:tcPr>
          <w:p w:rsidR="00106275" w:rsidRDefault="006730A9" w:rsidP="006730A9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1)</w:t>
            </w:r>
            <w:r w:rsidR="00106275">
              <w:rPr>
                <w:rFonts w:ascii="Arial Nova" w:hAnsi="Arial Nova"/>
                <w:sz w:val="24"/>
                <w:szCs w:val="24"/>
              </w:rPr>
              <w:t xml:space="preserve"> ΑΒΡΑΜΟΠΟΥΛΟΥ ΘΕΩΝΗ </w:t>
            </w:r>
          </w:p>
          <w:p w:rsidR="006730A9" w:rsidRDefault="006730A9" w:rsidP="006730A9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2) ΜΟΥΧΤΑΡΟΠΟΥΛΟΥ ΠΑΡΑΣΚΕΥΗ 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3) ΦΑΓΚΡΑ ΜΑΡΙΑ</w:t>
            </w:r>
            <w:r>
              <w:rPr>
                <w:rFonts w:ascii="Arial Nova" w:hAnsi="Arial Nova"/>
                <w:sz w:val="24"/>
                <w:szCs w:val="24"/>
              </w:rPr>
              <w:tab/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4) ΑΠΟΣΤΟΛΟΠΟΥΛΟΥ ΠΟΛΥΞΕΝΗ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5) ΤΣΙΜΠΟΥΚΗ ΛΟΥΚΙΑ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6) ΝΤΟΥΦΑ ΑΓΓΕΛΙΚΗ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7) ΣΙΩΜΟΥ ΟΥΡΑΝΙΑ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8) ΣΤΑΜΟΥ ΝΕΦΕΛΗ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9) ΚΑΡΑΘΑΝΑΣΗ ΕΙΡΗΝΗ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10) ΒΑΣΙΛΟΓΙΑΝΝΗ ΝΙΚΟΛΕΤΤΑ</w:t>
            </w:r>
          </w:p>
          <w:p w:rsidR="00106275" w:rsidRDefault="006730A9" w:rsidP="00106275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11) ΜΠΕΛΕΚΟΥ ΕΙΡΗΝΗ</w:t>
            </w:r>
          </w:p>
          <w:p w:rsidR="0084205C" w:rsidRDefault="006730A9" w:rsidP="00106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 Nova" w:hAnsi="Arial Nova"/>
                <w:sz w:val="24"/>
                <w:szCs w:val="24"/>
              </w:rPr>
              <w:t>12) ΑΡΓΥΡΟΠΟΥΛΟΥ ΠΑΝΑΓΙΩΤΑ</w:t>
            </w:r>
          </w:p>
        </w:tc>
      </w:tr>
    </w:tbl>
    <w:p w:rsidR="00C1578D" w:rsidRPr="00487DA7" w:rsidRDefault="00C1578D" w:rsidP="003E6E72">
      <w:pPr>
        <w:jc w:val="center"/>
        <w:rPr>
          <w:sz w:val="24"/>
          <w:szCs w:val="24"/>
        </w:rPr>
      </w:pPr>
      <w:r w:rsidRPr="00487DA7">
        <w:rPr>
          <w:sz w:val="24"/>
          <w:szCs w:val="24"/>
        </w:rPr>
        <w:t>(κατά σειρά εισαγωγής)</w:t>
      </w:r>
    </w:p>
    <w:p w:rsidR="00487DA7" w:rsidRDefault="00C1578D" w:rsidP="00487DA7">
      <w:pPr>
        <w:spacing w:line="240" w:lineRule="auto"/>
        <w:rPr>
          <w:sz w:val="24"/>
          <w:szCs w:val="24"/>
        </w:rPr>
      </w:pPr>
      <w:r w:rsidRPr="003E6E72">
        <w:rPr>
          <w:sz w:val="24"/>
          <w:szCs w:val="24"/>
        </w:rPr>
        <w:t xml:space="preserve">Η βαθμολογική κατάσταση βρίσκεται </w:t>
      </w:r>
      <w:r w:rsidR="00A36202">
        <w:rPr>
          <w:sz w:val="24"/>
          <w:szCs w:val="24"/>
        </w:rPr>
        <w:t>στο αρχείο της Γραμματείας του Τμήματος.</w:t>
      </w:r>
    </w:p>
    <w:p w:rsidR="00C1578D" w:rsidRPr="0084205C" w:rsidRDefault="0084205C" w:rsidP="0084205C">
      <w:pPr>
        <w:spacing w:line="240" w:lineRule="auto"/>
        <w:jc w:val="both"/>
        <w:rPr>
          <w:sz w:val="24"/>
          <w:szCs w:val="24"/>
        </w:rPr>
      </w:pPr>
      <w:r w:rsidRPr="0084205C">
        <w:rPr>
          <w:sz w:val="24"/>
          <w:szCs w:val="24"/>
        </w:rPr>
        <w:t>Οι εγγραφές θα πραγματοποιηθούν εντός του Οκτωβρίου, αφού εγκριθούν οι εισακτέοι και από τη Συνέλευση του Τμήματος. Θα ακολουθήσει νέα σχετική ανακοίνωση.</w:t>
      </w:r>
    </w:p>
    <w:p w:rsidR="001A6CB8" w:rsidRPr="003E6E72" w:rsidRDefault="001A6CB8" w:rsidP="001A6CB8">
      <w:pPr>
        <w:spacing w:line="240" w:lineRule="auto"/>
        <w:rPr>
          <w:sz w:val="24"/>
          <w:szCs w:val="24"/>
        </w:rPr>
      </w:pPr>
      <w:r w:rsidRPr="00487DA7">
        <w:rPr>
          <w:b/>
          <w:sz w:val="24"/>
          <w:szCs w:val="24"/>
        </w:rPr>
        <w:t xml:space="preserve">Τα μαθήματα θα ξεκινήσουν την </w:t>
      </w:r>
      <w:r w:rsidR="00106275">
        <w:rPr>
          <w:b/>
          <w:sz w:val="24"/>
          <w:szCs w:val="24"/>
        </w:rPr>
        <w:t>Πέμπτη 6</w:t>
      </w:r>
      <w:r w:rsidRPr="00487DA7">
        <w:rPr>
          <w:b/>
          <w:sz w:val="24"/>
          <w:szCs w:val="24"/>
        </w:rPr>
        <w:t xml:space="preserve"> Οκτωβρίου</w:t>
      </w:r>
      <w:r>
        <w:rPr>
          <w:sz w:val="24"/>
          <w:szCs w:val="24"/>
        </w:rPr>
        <w:t>.</w:t>
      </w:r>
    </w:p>
    <w:p w:rsidR="00487DA7" w:rsidRDefault="00487DA7" w:rsidP="003E6E72">
      <w:pPr>
        <w:spacing w:after="0" w:line="240" w:lineRule="auto"/>
        <w:ind w:left="1080"/>
        <w:jc w:val="center"/>
        <w:rPr>
          <w:sz w:val="24"/>
          <w:szCs w:val="24"/>
        </w:rPr>
      </w:pPr>
    </w:p>
    <w:p w:rsidR="00487DA7" w:rsidRDefault="00487DA7" w:rsidP="003E6E72">
      <w:pPr>
        <w:spacing w:after="0" w:line="240" w:lineRule="auto"/>
        <w:ind w:left="1080"/>
        <w:jc w:val="center"/>
        <w:rPr>
          <w:sz w:val="24"/>
          <w:szCs w:val="24"/>
        </w:rPr>
      </w:pPr>
    </w:p>
    <w:p w:rsidR="00C1578D" w:rsidRPr="003E6E72" w:rsidRDefault="00487DA7" w:rsidP="003E6E72">
      <w:pPr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1578D" w:rsidRPr="003E6E72">
        <w:rPr>
          <w:sz w:val="24"/>
          <w:szCs w:val="24"/>
        </w:rPr>
        <w:t>Ο Διευθυντής του Π.Μ.Σ.</w:t>
      </w:r>
    </w:p>
    <w:p w:rsidR="0083433D" w:rsidRPr="00945824" w:rsidRDefault="00C1578D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78D" w:rsidRDefault="00487DA7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06275">
        <w:rPr>
          <w:sz w:val="24"/>
          <w:szCs w:val="24"/>
        </w:rPr>
        <w:t>Κωνσταντίνος Κυριακός</w:t>
      </w:r>
    </w:p>
    <w:p w:rsidR="00C1578D" w:rsidRPr="003E6E72" w:rsidRDefault="00487DA7" w:rsidP="00106275">
      <w:pPr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="00F151AD">
        <w:rPr>
          <w:sz w:val="24"/>
          <w:szCs w:val="24"/>
        </w:rPr>
        <w:t>Καθηγητής</w:t>
      </w:r>
    </w:p>
    <w:sectPr w:rsidR="00C1578D" w:rsidRPr="003E6E72" w:rsidSect="00106275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EFA"/>
    <w:multiLevelType w:val="hybridMultilevel"/>
    <w:tmpl w:val="6A3E5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915"/>
    <w:multiLevelType w:val="hybridMultilevel"/>
    <w:tmpl w:val="4A400860"/>
    <w:lvl w:ilvl="0" w:tplc="0BB6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A8D"/>
    <w:multiLevelType w:val="hybridMultilevel"/>
    <w:tmpl w:val="80223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49B"/>
    <w:multiLevelType w:val="hybridMultilevel"/>
    <w:tmpl w:val="B3BCA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5D75"/>
    <w:multiLevelType w:val="hybridMultilevel"/>
    <w:tmpl w:val="2ABE1E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3"/>
    <w:rsid w:val="00015E0B"/>
    <w:rsid w:val="00026672"/>
    <w:rsid w:val="00033E77"/>
    <w:rsid w:val="000B18E6"/>
    <w:rsid w:val="000B4A5F"/>
    <w:rsid w:val="00106275"/>
    <w:rsid w:val="001655A5"/>
    <w:rsid w:val="001742CC"/>
    <w:rsid w:val="001A6CB8"/>
    <w:rsid w:val="001D6CEA"/>
    <w:rsid w:val="001F5AC7"/>
    <w:rsid w:val="00346C57"/>
    <w:rsid w:val="003E6E72"/>
    <w:rsid w:val="004675E6"/>
    <w:rsid w:val="00487DA7"/>
    <w:rsid w:val="004B26AE"/>
    <w:rsid w:val="006730A9"/>
    <w:rsid w:val="006C687E"/>
    <w:rsid w:val="006F1E20"/>
    <w:rsid w:val="007707E5"/>
    <w:rsid w:val="00774C2B"/>
    <w:rsid w:val="0081172A"/>
    <w:rsid w:val="0083433D"/>
    <w:rsid w:val="0084205C"/>
    <w:rsid w:val="008C08E3"/>
    <w:rsid w:val="00945824"/>
    <w:rsid w:val="00946C22"/>
    <w:rsid w:val="009F0BDE"/>
    <w:rsid w:val="00A36202"/>
    <w:rsid w:val="00A83784"/>
    <w:rsid w:val="00AD0E08"/>
    <w:rsid w:val="00BD0DEA"/>
    <w:rsid w:val="00C1578D"/>
    <w:rsid w:val="00E363C3"/>
    <w:rsid w:val="00E42859"/>
    <w:rsid w:val="00E84841"/>
    <w:rsid w:val="00F151AD"/>
    <w:rsid w:val="00F25BA8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8BF26"/>
  <w15:docId w15:val="{1B95C493-BCEB-40D1-B442-E764A36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BD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locked/>
    <w:rsid w:val="009458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ΘΕΑΤΡΙΚΩΝ ΣΠΟΥΔΩΝ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ΘΕΑΤΡΙΚΩΝ ΣΠΟΥΔΩΝ</dc:title>
  <dc:creator>Χρυσούλα</dc:creator>
  <cp:lastModifiedBy>Χρυσούλα</cp:lastModifiedBy>
  <cp:revision>2</cp:revision>
  <cp:lastPrinted>2019-09-23T06:19:00Z</cp:lastPrinted>
  <dcterms:created xsi:type="dcterms:W3CDTF">2022-09-27T07:50:00Z</dcterms:created>
  <dcterms:modified xsi:type="dcterms:W3CDTF">2022-09-27T07:50:00Z</dcterms:modified>
</cp:coreProperties>
</file>